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02" w:rsidRPr="00C477ED" w:rsidRDefault="001D4E25" w:rsidP="007E3E02">
      <w:pPr>
        <w:pStyle w:val="Cabealho6"/>
        <w:spacing w:before="120"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Exercício Nº 11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205DC1">
      <w:pPr>
        <w:numPr>
          <w:ilvl w:val="0"/>
          <w:numId w:val="9"/>
        </w:numPr>
        <w:tabs>
          <w:tab w:val="clear" w:pos="360"/>
          <w:tab w:val="num" w:pos="0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Reproduzir o texto que a seguir se apresenta:</w:t>
      </w:r>
    </w:p>
    <w:p w:rsidR="007E3E02" w:rsidRPr="00F76690" w:rsidRDefault="007E3E02" w:rsidP="007E3E02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</w:p>
    <w:p w:rsidR="007E3E02" w:rsidRPr="00205DC1" w:rsidRDefault="007E3E02" w:rsidP="00205DC1">
      <w:pPr>
        <w:pStyle w:val="Cabealho5"/>
        <w:spacing w:before="120" w:line="360" w:lineRule="auto"/>
        <w:ind w:left="360"/>
        <w:jc w:val="both"/>
        <w:rPr>
          <w:rFonts w:ascii="Arial" w:hAnsi="Arial" w:cs="Arial"/>
          <w:color w:val="auto"/>
          <w:sz w:val="20"/>
        </w:rPr>
      </w:pPr>
      <w:r w:rsidRPr="00205DC1">
        <w:rPr>
          <w:rFonts w:ascii="Arial" w:hAnsi="Arial" w:cs="Arial"/>
          <w:color w:val="auto"/>
          <w:sz w:val="20"/>
        </w:rPr>
        <w:t>A INTERACÇÃO HOMEM – COMPUTADOR</w:t>
      </w:r>
    </w:p>
    <w:p w:rsidR="007E3E02" w:rsidRPr="00F76690" w:rsidRDefault="007E3E02" w:rsidP="00205DC1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 ICH abarca um campo multidisciplinar, cujos principais contributos advêm da confluência de várias disciplinas, como sejam:</w:t>
      </w:r>
    </w:p>
    <w:p w:rsidR="007E3E02" w:rsidRPr="00F76690" w:rsidRDefault="007E3E02" w:rsidP="00205DC1">
      <w:pPr>
        <w:numPr>
          <w:ilvl w:val="1"/>
          <w:numId w:val="9"/>
        </w:numPr>
        <w:tabs>
          <w:tab w:val="clear" w:pos="1080"/>
          <w:tab w:val="num" w:pos="720"/>
        </w:tabs>
        <w:spacing w:before="120" w:line="360" w:lineRule="auto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a</w:t>
      </w:r>
      <w:proofErr w:type="gramEnd"/>
      <w:r w:rsidRPr="00F76690">
        <w:rPr>
          <w:rFonts w:ascii="Arial" w:hAnsi="Arial" w:cs="Arial"/>
          <w:sz w:val="20"/>
        </w:rPr>
        <w:t xml:space="preserve"> ciência computacional;</w:t>
      </w:r>
    </w:p>
    <w:p w:rsidR="007E3E02" w:rsidRPr="00F76690" w:rsidRDefault="007E3E02" w:rsidP="00205DC1">
      <w:pPr>
        <w:numPr>
          <w:ilvl w:val="1"/>
          <w:numId w:val="9"/>
        </w:numPr>
        <w:tabs>
          <w:tab w:val="clear" w:pos="1080"/>
          <w:tab w:val="num" w:pos="720"/>
        </w:tabs>
        <w:spacing w:before="120" w:line="360" w:lineRule="auto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a</w:t>
      </w:r>
      <w:proofErr w:type="gramEnd"/>
      <w:r w:rsidRPr="00F76690">
        <w:rPr>
          <w:rFonts w:ascii="Arial" w:hAnsi="Arial" w:cs="Arial"/>
          <w:sz w:val="20"/>
        </w:rPr>
        <w:t xml:space="preserve"> psicologia cognitiva;</w:t>
      </w:r>
    </w:p>
    <w:p w:rsidR="007E3E02" w:rsidRPr="00F76690" w:rsidRDefault="007E3E02" w:rsidP="00205DC1">
      <w:pPr>
        <w:numPr>
          <w:ilvl w:val="1"/>
          <w:numId w:val="9"/>
        </w:numPr>
        <w:tabs>
          <w:tab w:val="clear" w:pos="1080"/>
          <w:tab w:val="num" w:pos="720"/>
        </w:tabs>
        <w:spacing w:before="120" w:line="360" w:lineRule="auto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a</w:t>
      </w:r>
      <w:proofErr w:type="gramEnd"/>
      <w:r w:rsidRPr="00F76690">
        <w:rPr>
          <w:rFonts w:ascii="Arial" w:hAnsi="Arial" w:cs="Arial"/>
          <w:sz w:val="20"/>
        </w:rPr>
        <w:t xml:space="preserve"> ergonomia (termo europeu), ou disciplina de </w:t>
      </w:r>
      <w:proofErr w:type="spellStart"/>
      <w:r w:rsidRPr="00F76690">
        <w:rPr>
          <w:rFonts w:ascii="Arial" w:hAnsi="Arial" w:cs="Arial"/>
          <w:sz w:val="20"/>
        </w:rPr>
        <w:t>factores</w:t>
      </w:r>
      <w:proofErr w:type="spellEnd"/>
      <w:r w:rsidRPr="00F76690">
        <w:rPr>
          <w:rFonts w:ascii="Arial" w:hAnsi="Arial" w:cs="Arial"/>
          <w:sz w:val="20"/>
        </w:rPr>
        <w:t xml:space="preserve"> humanos (termo americano);</w:t>
      </w:r>
    </w:p>
    <w:p w:rsidR="007E3E02" w:rsidRPr="00F76690" w:rsidRDefault="007E3E02" w:rsidP="00205DC1">
      <w:pPr>
        <w:numPr>
          <w:ilvl w:val="1"/>
          <w:numId w:val="9"/>
        </w:numPr>
        <w:tabs>
          <w:tab w:val="clear" w:pos="1080"/>
          <w:tab w:val="num" w:pos="720"/>
        </w:tabs>
        <w:spacing w:before="120" w:line="360" w:lineRule="auto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e</w:t>
      </w:r>
      <w:proofErr w:type="gramEnd"/>
      <w:r w:rsidRPr="00F76690">
        <w:rPr>
          <w:rFonts w:ascii="Arial" w:hAnsi="Arial" w:cs="Arial"/>
          <w:sz w:val="20"/>
        </w:rPr>
        <w:t xml:space="preserve"> outras áreas de interesse como a inteligência artificial, fisiologia, sociologia, </w:t>
      </w:r>
      <w:proofErr w:type="gramStart"/>
      <w:r w:rsidRPr="00F76690">
        <w:rPr>
          <w:rFonts w:ascii="Arial" w:hAnsi="Arial" w:cs="Arial"/>
          <w:sz w:val="20"/>
        </w:rPr>
        <w:t>antropologia</w:t>
      </w:r>
      <w:proofErr w:type="gramEnd"/>
      <w:r w:rsidRPr="00F76690">
        <w:rPr>
          <w:rFonts w:ascii="Arial" w:hAnsi="Arial" w:cs="Arial"/>
          <w:sz w:val="20"/>
        </w:rPr>
        <w:t>, desenho e engenharia.</w:t>
      </w:r>
    </w:p>
    <w:p w:rsidR="007E3E02" w:rsidRPr="00F76690" w:rsidRDefault="007E3E02" w:rsidP="007E3E02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Insira uma nota de rodapé, a segui a ICH, com o seguinte conteúdo:</w:t>
      </w:r>
    </w:p>
    <w:p w:rsidR="007E3E02" w:rsidRPr="00F76690" w:rsidRDefault="007E3E02" w:rsidP="007E3E02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“ICH – Interação Homem – Computador”</w:t>
      </w:r>
    </w:p>
    <w:p w:rsidR="007E3E02" w:rsidRPr="00F76690" w:rsidRDefault="007E3E02" w:rsidP="007E3E02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Insira um cabeçalho, com o seguinte aspeto (o corpo da letra deve estar a negrito, com 10 pontos e cor azul);</w:t>
      </w:r>
    </w:p>
    <w:p w:rsidR="007E3E02" w:rsidRPr="00F76690" w:rsidRDefault="007E3E02" w:rsidP="007E3E02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Trabalho prático de Word</w:t>
      </w:r>
    </w:p>
    <w:p w:rsidR="007E3E02" w:rsidRPr="00F76690" w:rsidRDefault="007E3E02" w:rsidP="007E3E02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Insira um rodapé que contemple os seguintes aspetos:</w:t>
      </w:r>
    </w:p>
    <w:p w:rsidR="007E3E02" w:rsidRPr="00F76690" w:rsidRDefault="007E3E02" w:rsidP="007E3E02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o</w:t>
      </w:r>
      <w:proofErr w:type="gramEnd"/>
      <w:r w:rsidRPr="00F76690">
        <w:rPr>
          <w:rFonts w:ascii="Arial" w:hAnsi="Arial" w:cs="Arial"/>
          <w:sz w:val="20"/>
        </w:rPr>
        <w:t xml:space="preserve"> número da página, colocado à direita;</w:t>
      </w:r>
    </w:p>
    <w:p w:rsidR="007E3E02" w:rsidRPr="00F76690" w:rsidRDefault="007E3E02" w:rsidP="007E3E02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a</w:t>
      </w:r>
      <w:proofErr w:type="gramEnd"/>
      <w:r w:rsidRPr="00F76690">
        <w:rPr>
          <w:rFonts w:ascii="Arial" w:hAnsi="Arial" w:cs="Arial"/>
          <w:sz w:val="20"/>
        </w:rPr>
        <w:t xml:space="preserve"> hora de criação do documento, colocado à esquerda;</w:t>
      </w:r>
    </w:p>
    <w:p w:rsidR="007E3E02" w:rsidRPr="00F76690" w:rsidRDefault="007E3E02" w:rsidP="007E3E02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a</w:t>
      </w:r>
      <w:proofErr w:type="gramEnd"/>
      <w:r w:rsidRPr="00F76690">
        <w:rPr>
          <w:rFonts w:ascii="Arial" w:hAnsi="Arial" w:cs="Arial"/>
          <w:sz w:val="20"/>
        </w:rPr>
        <w:t xml:space="preserve"> data da criação do documento, colocado ao centro;</w:t>
      </w:r>
    </w:p>
    <w:p w:rsidR="007E3E02" w:rsidRPr="00F76690" w:rsidRDefault="007E3E02" w:rsidP="007E3E02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Altere a numeração da página, de modo que esta surja em numeração romana e com início em 4.</w:t>
      </w:r>
    </w:p>
    <w:p w:rsidR="007E3E02" w:rsidRPr="00F76690" w:rsidRDefault="007E3E02" w:rsidP="007E3E02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Altere o formato da data.</w:t>
      </w:r>
    </w:p>
    <w:p w:rsidR="007E3E02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A16110" w:rsidRPr="007612C5" w:rsidRDefault="00A16110" w:rsidP="00A16110">
      <w:pPr>
        <w:spacing w:before="120" w:line="360" w:lineRule="auto"/>
        <w:jc w:val="right"/>
        <w:rPr>
          <w:rFonts w:ascii="Arial" w:hAnsi="Arial" w:cs="Arial"/>
          <w:b/>
          <w:sz w:val="20"/>
        </w:rPr>
      </w:pPr>
      <w:r w:rsidRPr="007612C5">
        <w:rPr>
          <w:rFonts w:ascii="Arial" w:hAnsi="Arial" w:cs="Arial"/>
          <w:b/>
          <w:sz w:val="20"/>
        </w:rPr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  <w:bookmarkStart w:id="0" w:name="_GoBack"/>
      <w:bookmarkEnd w:id="0"/>
    </w:p>
    <w:sectPr w:rsidR="00A16110" w:rsidRPr="007612C5" w:rsidSect="00F36594">
      <w:headerReference w:type="default" r:id="rId9"/>
      <w:footerReference w:type="default" r:id="rId10"/>
      <w:type w:val="continuous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8C" w:rsidRDefault="00F36594">
      <w:r>
        <w:separator/>
      </w:r>
    </w:p>
  </w:endnote>
  <w:endnote w:type="continuationSeparator" w:id="0">
    <w:p w:rsidR="003D5B8C" w:rsidRDefault="00F3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Default="00336755">
    <w:pPr>
      <w:pStyle w:val="Rodap"/>
    </w:pPr>
    <w:r>
      <w:rPr>
        <w:noProof/>
      </w:rPr>
      <w:drawing>
        <wp:inline distT="0" distB="0" distL="0" distR="0" wp14:anchorId="77C84F7B" wp14:editId="5A9E15AC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8C" w:rsidRDefault="00F36594">
      <w:r>
        <w:separator/>
      </w:r>
    </w:p>
  </w:footnote>
  <w:footnote w:type="continuationSeparator" w:id="0">
    <w:p w:rsidR="003D5B8C" w:rsidRDefault="00F36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Pr="00F22E01" w:rsidRDefault="00336755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  <w:szCs w:val="24"/>
      </w:rPr>
      <w:drawing>
        <wp:anchor distT="0" distB="0" distL="114300" distR="114300" simplePos="0" relativeHeight="251657216" behindDoc="0" locked="0" layoutInCell="1" allowOverlap="1" wp14:anchorId="0FD9E3F7" wp14:editId="350B2A16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cs="Arial"/>
          <w:b/>
          <w:bCs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85A600B" wp14:editId="0E23358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690" w:rsidRDefault="00336755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05DC1" w:rsidRPr="00205DC1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76690" w:rsidRDefault="00336755" w:rsidP="00F22E0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05DC1" w:rsidRPr="00205DC1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76690" w:rsidRPr="00F22E01" w:rsidRDefault="00336755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76690" w:rsidRPr="00F22E01" w:rsidRDefault="00336755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76690" w:rsidRDefault="003D69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34"/>
    <w:multiLevelType w:val="singleLevel"/>
    <w:tmpl w:val="89F62BEA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6"/>
      </w:rPr>
    </w:lvl>
  </w:abstractNum>
  <w:abstractNum w:abstractNumId="1">
    <w:nsid w:val="12185749"/>
    <w:multiLevelType w:val="hybridMultilevel"/>
    <w:tmpl w:val="BCDCD21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35A22"/>
    <w:multiLevelType w:val="singleLevel"/>
    <w:tmpl w:val="86C498E0"/>
    <w:lvl w:ilvl="0">
      <w:start w:val="1"/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36"/>
      </w:rPr>
    </w:lvl>
  </w:abstractNum>
  <w:abstractNum w:abstractNumId="3">
    <w:nsid w:val="2C271614"/>
    <w:multiLevelType w:val="hybridMultilevel"/>
    <w:tmpl w:val="51162CF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3231D3"/>
    <w:multiLevelType w:val="hybridMultilevel"/>
    <w:tmpl w:val="5262E9E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556263"/>
    <w:multiLevelType w:val="hybridMultilevel"/>
    <w:tmpl w:val="75F237EA"/>
    <w:lvl w:ilvl="0" w:tplc="08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4FCD3BF6"/>
    <w:multiLevelType w:val="singleLevel"/>
    <w:tmpl w:val="361C305E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52612188"/>
    <w:multiLevelType w:val="hybridMultilevel"/>
    <w:tmpl w:val="2208EED4"/>
    <w:lvl w:ilvl="0" w:tplc="F540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6D8F5F2F"/>
    <w:multiLevelType w:val="hybridMultilevel"/>
    <w:tmpl w:val="9440F9F8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8BB62B8"/>
    <w:multiLevelType w:val="multilevel"/>
    <w:tmpl w:val="951601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1050"/>
      </w:pPr>
      <w:rPr>
        <w:rFonts w:ascii="Comic Sans MS" w:hAnsi="Comic Sans MS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2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4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8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56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0">
    <w:nsid w:val="79935BA1"/>
    <w:multiLevelType w:val="hybridMultilevel"/>
    <w:tmpl w:val="DCD699B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02"/>
    <w:rsid w:val="00027452"/>
    <w:rsid w:val="001D4E25"/>
    <w:rsid w:val="00205DC1"/>
    <w:rsid w:val="00330369"/>
    <w:rsid w:val="00336755"/>
    <w:rsid w:val="00371CB5"/>
    <w:rsid w:val="003D5B8C"/>
    <w:rsid w:val="00486D6E"/>
    <w:rsid w:val="006520DD"/>
    <w:rsid w:val="006644B6"/>
    <w:rsid w:val="0070748F"/>
    <w:rsid w:val="00712061"/>
    <w:rsid w:val="007E3E02"/>
    <w:rsid w:val="00A16110"/>
    <w:rsid w:val="00A6549C"/>
    <w:rsid w:val="00BC64C3"/>
    <w:rsid w:val="00C8253B"/>
    <w:rsid w:val="00D679D9"/>
    <w:rsid w:val="00DA5152"/>
    <w:rsid w:val="00E93B49"/>
    <w:rsid w:val="00F3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290E7-2EBF-465F-98AF-6F0C2D14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5</cp:revision>
  <dcterms:created xsi:type="dcterms:W3CDTF">2013-03-21T17:01:00Z</dcterms:created>
  <dcterms:modified xsi:type="dcterms:W3CDTF">2013-03-22T09:56:00Z</dcterms:modified>
</cp:coreProperties>
</file>