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8DF4" w14:textId="77777777" w:rsidR="00C643E0" w:rsidRDefault="00C643E0" w:rsidP="00C643E0">
      <w:pPr>
        <w:spacing w:line="276" w:lineRule="auto"/>
        <w:rPr>
          <w:rFonts w:ascii="Verdana" w:hAnsi="Verdana" w:cs="Arial"/>
          <w:b/>
          <w:bCs/>
          <w:sz w:val="32"/>
          <w:szCs w:val="32"/>
        </w:rPr>
      </w:pPr>
    </w:p>
    <w:p w14:paraId="1EC78F6C" w14:textId="64966266" w:rsidR="004D4AE2" w:rsidRPr="004D4AE2" w:rsidRDefault="00270DD5" w:rsidP="00C643E0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BEATRIZ NUNES</w:t>
      </w:r>
    </w:p>
    <w:p w14:paraId="271FF835" w14:textId="77777777" w:rsidR="005C19F7" w:rsidRPr="00DE4879" w:rsidRDefault="005C19F7" w:rsidP="005C19F7">
      <w:pPr>
        <w:pStyle w:val="Ttulo2"/>
        <w:spacing w:before="0" w:after="240"/>
        <w:ind w:right="-61"/>
        <w:jc w:val="center"/>
        <w:textAlignment w:val="baseline"/>
        <w:rPr>
          <w:rFonts w:ascii="Verdana" w:hAnsi="Verdana" w:cs="Times New Roman"/>
          <w:color w:val="000000" w:themeColor="text1"/>
          <w:sz w:val="24"/>
          <w:szCs w:val="24"/>
          <w:lang w:eastAsia="pt-PT"/>
        </w:rPr>
      </w:pPr>
      <w:r w:rsidRPr="00DE4879">
        <w:rPr>
          <w:rFonts w:ascii="Verdana" w:hAnsi="Verdana"/>
          <w:b/>
          <w:bCs/>
          <w:color w:val="000000" w:themeColor="text1"/>
          <w:sz w:val="24"/>
          <w:szCs w:val="24"/>
        </w:rPr>
        <w:t>July12th, 2025 – Hipódromo Manuel Possolo, Cascais</w:t>
      </w:r>
    </w:p>
    <w:p w14:paraId="1081DB61" w14:textId="77777777" w:rsidR="005C19F7" w:rsidRPr="0025755E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25755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Saturday, July 12th, 2025</w:t>
      </w:r>
    </w:p>
    <w:p w14:paraId="60C9CEB6" w14:textId="77777777" w:rsidR="005C19F7" w:rsidRPr="0019069D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Doors Open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7pm</w:t>
      </w:r>
    </w:p>
    <w:p w14:paraId="390BF7FB" w14:textId="77777777" w:rsidR="005C19F7" w:rsidRPr="00E72A7A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E72A7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Cascais Jazz Sessions by Smooth FM –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8pm</w:t>
      </w:r>
    </w:p>
    <w:p w14:paraId="1B352630" w14:textId="77777777" w:rsidR="005C19F7" w:rsidRPr="0019069D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First Concert Ageas Stage – to be announce </w:t>
      </w:r>
    </w:p>
    <w:p w14:paraId="6106B649" w14:textId="77777777" w:rsidR="005C19F7" w:rsidRPr="0019069D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Headliner Concert 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</w:t>
      </w:r>
      <w:r w:rsidRPr="0019069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geas Stage – to be announce</w:t>
      </w:r>
    </w:p>
    <w:p w14:paraId="598BE6DC" w14:textId="77777777" w:rsidR="005C19F7" w:rsidRPr="00673DDF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673DDF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Late Nights – to be announce</w:t>
      </w:r>
    </w:p>
    <w:p w14:paraId="672465AE" w14:textId="77777777" w:rsidR="005C19F7" w:rsidRDefault="005C19F7" w:rsidP="005C19F7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7A5DA34B" w14:textId="77777777" w:rsidR="005C19F7" w:rsidRDefault="005C19F7" w:rsidP="005C19F7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80F8F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Confirm all the </w:t>
      </w:r>
      <w:r w:rsidRPr="00D80F8F">
        <w:rPr>
          <w:rFonts w:ascii="Verdana" w:eastAsia="Verdana" w:hAnsi="Verdana" w:cs="Verdana"/>
          <w:b/>
          <w:bCs/>
          <w:color w:val="000000"/>
          <w:sz w:val="20"/>
          <w:szCs w:val="20"/>
          <w:lang w:val="en-US"/>
        </w:rPr>
        <w:t xml:space="preserve">festival schedules at </w:t>
      </w:r>
      <w:hyperlink r:id="rId8">
        <w:r w:rsidRPr="00D80F8F">
          <w:rPr>
            <w:rFonts w:ascii="Verdana" w:eastAsia="Verdana" w:hAnsi="Verdana" w:cs="Verdana"/>
            <w:b/>
            <w:bCs/>
            <w:color w:val="0000FF"/>
            <w:sz w:val="20"/>
            <w:szCs w:val="20"/>
            <w:u w:val="single"/>
            <w:lang w:val="en-US"/>
          </w:rPr>
          <w:t>ageascooljazz.pt</w:t>
        </w:r>
      </w:hyperlink>
      <w:r w:rsidRPr="00D80F8F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  <w:r w:rsidRPr="00EB2471">
        <w:rPr>
          <w:rFonts w:ascii="Verdana" w:eastAsia="Verdana" w:hAnsi="Verdana" w:cs="Verdana"/>
          <w:b/>
          <w:color w:val="000000"/>
          <w:sz w:val="20"/>
          <w:szCs w:val="20"/>
          <w:lang w:val="en-US"/>
        </w:rPr>
        <w:t xml:space="preserve">  </w:t>
      </w:r>
    </w:p>
    <w:p w14:paraId="3F064991" w14:textId="77777777" w:rsidR="009D4BB5" w:rsidRPr="005C19F7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  <w:lang w:val="en-US"/>
        </w:rPr>
      </w:pPr>
    </w:p>
    <w:p w14:paraId="2AFC3D86" w14:textId="77777777" w:rsidR="005C19F7" w:rsidRPr="00801089" w:rsidRDefault="005C19F7" w:rsidP="005C19F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801089">
        <w:rPr>
          <w:rFonts w:ascii="Verdana" w:hAnsi="Verdana" w:cs="Arial"/>
          <w:b/>
          <w:bCs/>
          <w:sz w:val="20"/>
          <w:szCs w:val="20"/>
          <w:lang w:val="en-US"/>
        </w:rPr>
        <w:t>Beatriz Nunes develops a language between jazz, classical music and Portuguese oral tradition.</w:t>
      </w:r>
      <w:r w:rsidRPr="00801089">
        <w:rPr>
          <w:rFonts w:ascii="Verdana" w:hAnsi="Verdana" w:cs="Arial"/>
          <w:sz w:val="20"/>
          <w:szCs w:val="20"/>
          <w:lang w:val="en-US"/>
        </w:rPr>
        <w:t xml:space="preserve"> She began </w:t>
      </w:r>
      <w:r>
        <w:rPr>
          <w:rFonts w:ascii="Verdana" w:hAnsi="Verdana" w:cs="Arial"/>
          <w:sz w:val="20"/>
          <w:szCs w:val="20"/>
          <w:lang w:val="en-US"/>
        </w:rPr>
        <w:t>her</w:t>
      </w:r>
      <w:r w:rsidRPr="00801089">
        <w:rPr>
          <w:rFonts w:ascii="Verdana" w:hAnsi="Verdana" w:cs="Arial"/>
          <w:sz w:val="20"/>
          <w:szCs w:val="20"/>
          <w:lang w:val="en-US"/>
        </w:rPr>
        <w:t xml:space="preserve"> musical career in 2012 as the lead singer of Madredeus. In 2018, released </w:t>
      </w:r>
      <w:r>
        <w:rPr>
          <w:rFonts w:ascii="Verdana" w:hAnsi="Verdana" w:cs="Arial"/>
          <w:sz w:val="20"/>
          <w:szCs w:val="20"/>
          <w:lang w:val="en-US"/>
        </w:rPr>
        <w:t>her</w:t>
      </w:r>
      <w:r w:rsidRPr="00801089">
        <w:rPr>
          <w:rFonts w:ascii="Verdana" w:hAnsi="Verdana" w:cs="Arial"/>
          <w:sz w:val="20"/>
          <w:szCs w:val="20"/>
          <w:lang w:val="en-US"/>
        </w:rPr>
        <w:t xml:space="preserve"> first album, "Canto Primeiro", which received international attention in the </w:t>
      </w:r>
      <w:r w:rsidRPr="00801089">
        <w:rPr>
          <w:rFonts w:ascii="Verdana" w:hAnsi="Verdana" w:cs="Arial"/>
          <w:b/>
          <w:bCs/>
          <w:sz w:val="20"/>
          <w:szCs w:val="20"/>
          <w:lang w:val="en-US"/>
        </w:rPr>
        <w:t>Best Jazz of September category, by the Europe Jazz Media Chart</w:t>
      </w:r>
      <w:r w:rsidRPr="00801089">
        <w:rPr>
          <w:rFonts w:ascii="Verdana" w:hAnsi="Verdana" w:cs="Arial"/>
          <w:sz w:val="20"/>
          <w:szCs w:val="20"/>
          <w:lang w:val="en-US"/>
        </w:rPr>
        <w:t xml:space="preserve">. In 2021, 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Pr="00801089">
        <w:rPr>
          <w:rFonts w:ascii="Verdana" w:hAnsi="Verdana" w:cs="Arial"/>
          <w:sz w:val="20"/>
          <w:szCs w:val="20"/>
          <w:lang w:val="en-US"/>
        </w:rPr>
        <w:t xml:space="preserve">he presented "À Espera do Futuro", a trio project with Paula Sousa and André Rosinha, and in 2023 released the album “Livro de Horas”. Performs for the first time on the Cascais Jazz Sessions by </w:t>
      </w:r>
    </w:p>
    <w:p w14:paraId="29D10F21" w14:textId="77777777" w:rsidR="005C19F7" w:rsidRPr="00801089" w:rsidRDefault="005C19F7" w:rsidP="005C19F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  <w:r w:rsidRPr="00801089">
        <w:rPr>
          <w:rFonts w:ascii="Verdana" w:hAnsi="Verdana" w:cs="Arial"/>
          <w:sz w:val="20"/>
          <w:szCs w:val="20"/>
          <w:lang w:val="en-US"/>
        </w:rPr>
        <w:t>Smooth Fm stage on July 12th, which has Seal as an already announced artist.</w:t>
      </w:r>
    </w:p>
    <w:p w14:paraId="4D90EB12" w14:textId="77777777" w:rsidR="009D4BB5" w:rsidRPr="005C19F7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612010F2" w14:textId="77777777" w:rsidR="00DE4879" w:rsidRPr="00B62BE7" w:rsidRDefault="00DE4879" w:rsidP="00DE4879">
      <w:pPr>
        <w:spacing w:line="276" w:lineRule="auto"/>
        <w:ind w:right="-61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 xml:space="preserve">Ageas Cooljazz has 4 Concerts per night. </w:t>
      </w:r>
    </w:p>
    <w:p w14:paraId="2636F5D9" w14:textId="77777777" w:rsidR="00DE4879" w:rsidRPr="00B62BE7" w:rsidRDefault="00DE4879" w:rsidP="00DE4879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Doors opening at 7pm,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Cascais Jazz Sessions by Smooth FM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begin at 8pm at the Parque Marechal Carmona Amphitheater then on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Ageas Stage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First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followed by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Main Concert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on the same stage. After the Main Concert on the Ageas Stage ends, the </w:t>
      </w: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Late Nights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 xml:space="preserve"> start at the Parque Marechal Carmona Amphitheater. </w:t>
      </w:r>
    </w:p>
    <w:p w14:paraId="258248D2" w14:textId="77777777" w:rsidR="00DE4879" w:rsidRPr="00B62BE7" w:rsidRDefault="00DE4879" w:rsidP="00DE4879">
      <w:pPr>
        <w:spacing w:line="276" w:lineRule="auto"/>
        <w:ind w:right="-61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B62BE7">
        <w:rPr>
          <w:rFonts w:ascii="Verdana" w:eastAsia="Verdana" w:hAnsi="Verdana" w:cs="Verdana"/>
          <w:b/>
          <w:sz w:val="20"/>
          <w:szCs w:val="20"/>
          <w:lang w:val="en-US"/>
        </w:rPr>
        <w:t>Come early and enjoy Cool Pick &amp; Go, at Parque Marechal Carmona</w:t>
      </w:r>
      <w:r w:rsidRPr="00B62BE7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64047EAC" w14:textId="77777777" w:rsidR="004D4AE2" w:rsidRDefault="004D4AE2" w:rsidP="004D4AE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B7C76CF" w14:textId="77777777" w:rsidR="004D4AE2" w:rsidRPr="0078533E" w:rsidRDefault="004D4AE2" w:rsidP="004D4AE2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10BED31D" w14:textId="77777777" w:rsidR="00270DD5" w:rsidRPr="0034218A" w:rsidRDefault="00270DD5" w:rsidP="00270DD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34218A">
        <w:rPr>
          <w:rFonts w:ascii="Verdana" w:hAnsi="Verdana" w:cs="Arial"/>
          <w:b/>
          <w:bCs/>
          <w:sz w:val="20"/>
          <w:szCs w:val="20"/>
        </w:rPr>
        <w:t>Beatriz Nunes</w:t>
      </w:r>
    </w:p>
    <w:p w14:paraId="03B5B0D8" w14:textId="77777777" w:rsidR="00270DD5" w:rsidRPr="0034218A" w:rsidRDefault="00000000" w:rsidP="00270D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270DD5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270DD5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270DD5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270DD5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="00270DD5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270DD5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270DD5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270DD5"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4DEF82" w14:textId="77777777" w:rsidR="00270DD5" w:rsidRPr="0034218A" w:rsidRDefault="00270DD5" w:rsidP="00270DD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4218A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https://www.youtube.com/watch?v=ow4MD5EeAJw</w:t>
        </w:r>
      </w:hyperlink>
      <w:r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Pr="00553FA2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0A134D50" w14:textId="77777777" w:rsidR="005C19F7" w:rsidRPr="00BA772D" w:rsidRDefault="005C19F7" w:rsidP="005C19F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</w:t>
      </w: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E</w:t>
      </w:r>
      <w:r w:rsidRPr="00BA772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R</w:t>
      </w:r>
    </w:p>
    <w:p w14:paraId="2189B18F" w14:textId="77777777" w:rsidR="005C19F7" w:rsidRDefault="005C19F7" w:rsidP="005C19F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hyperlink r:id="rId14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3A6D76F8" w14:textId="77777777" w:rsidR="005C19F7" w:rsidRPr="00990F1B" w:rsidRDefault="005C19F7" w:rsidP="005C19F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Phone | </w:t>
      </w:r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(+351) 211 972 102 </w:t>
      </w:r>
    </w:p>
    <w:p w14:paraId="1479CE88" w14:textId="77777777" w:rsidR="005C19F7" w:rsidRPr="00990F1B" w:rsidRDefault="005C19F7" w:rsidP="005C19F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90F1B">
        <w:rPr>
          <w:rFonts w:ascii="Verdana" w:eastAsia="Trebuchet MS" w:hAnsi="Verdana" w:cs="Trebuchet MS"/>
          <w:sz w:val="20"/>
          <w:szCs w:val="20"/>
          <w:lang w:val="en-US"/>
        </w:rPr>
        <w:t>Whatsapp</w:t>
      </w:r>
      <w:r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5" w:tooltip="tel:+351918727336" w:history="1">
        <w:r w:rsidRPr="00312848">
          <w:rPr>
            <w:rStyle w:val="Hiperligao"/>
            <w:rFonts w:ascii="Verdana" w:hAnsi="Verdana"/>
            <w:color w:val="0078D7"/>
            <w:sz w:val="20"/>
            <w:szCs w:val="20"/>
            <w:lang w:val="en-US"/>
          </w:rPr>
          <w:t>(+351) 918 727 336</w:t>
        </w:r>
      </w:hyperlink>
      <w:r w:rsidRPr="00990F1B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1FF4E0FE" w14:textId="77777777" w:rsidR="005C19F7" w:rsidRPr="00BA772D" w:rsidRDefault="005C19F7" w:rsidP="005C19F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106842D9" w14:textId="77777777" w:rsidR="005C19F7" w:rsidRPr="00BB1C6F" w:rsidRDefault="005C19F7" w:rsidP="005C19F7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  <w:lang w:val="en-US"/>
        </w:rPr>
      </w:pPr>
      <w:bookmarkStart w:id="0" w:name="_Hlk161912611"/>
      <w:r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More informations: </w:t>
      </w:r>
      <w:hyperlink r:id="rId16" w:history="1">
        <w:r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ageascooljazz.pt</w:t>
        </w:r>
      </w:hyperlink>
    </w:p>
    <w:p w14:paraId="2755FCB7" w14:textId="5C01FF49" w:rsidR="003A2770" w:rsidRPr="000E1488" w:rsidRDefault="00000000" w:rsidP="000E148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17" w:history="1">
        <w:r w:rsidR="005C19F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Facebook</w:t>
        </w:r>
      </w:hyperlink>
      <w:r w:rsidR="005C19F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8" w:history="1">
        <w:r w:rsidR="005C19F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5C19F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19" w:history="1">
        <w:r w:rsidR="005C19F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5C19F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0" w:history="1">
        <w:r w:rsidR="005C19F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TikTok</w:t>
        </w:r>
      </w:hyperlink>
      <w:r w:rsidR="005C19F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1" w:history="1">
        <w:r w:rsidR="005C19F7" w:rsidRPr="00BB1C6F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Youtube</w:t>
        </w:r>
      </w:hyperlink>
      <w:r w:rsidR="005C19F7" w:rsidRPr="00BB1C6F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  <w:bookmarkEnd w:id="0"/>
    </w:p>
    <w:sectPr w:rsidR="003A2770" w:rsidRPr="000E1488" w:rsidSect="0095506B">
      <w:headerReference w:type="default" r:id="rId22"/>
      <w:footerReference w:type="default" r:id="rId23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B0B9" w14:textId="77777777" w:rsidR="007A049C" w:rsidRDefault="007A049C" w:rsidP="00184978">
      <w:r>
        <w:separator/>
      </w:r>
    </w:p>
  </w:endnote>
  <w:endnote w:type="continuationSeparator" w:id="0">
    <w:p w14:paraId="339D66DD" w14:textId="77777777" w:rsidR="007A049C" w:rsidRDefault="007A049C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2C1A" w14:textId="77777777" w:rsidR="007A049C" w:rsidRDefault="007A049C" w:rsidP="00184978">
      <w:r>
        <w:separator/>
      </w:r>
    </w:p>
  </w:footnote>
  <w:footnote w:type="continuationSeparator" w:id="0">
    <w:p w14:paraId="4420EA0A" w14:textId="77777777" w:rsidR="007A049C" w:rsidRDefault="007A049C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1D7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3838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97FB8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1488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42A92"/>
    <w:rsid w:val="0015269A"/>
    <w:rsid w:val="00154962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D730D"/>
    <w:rsid w:val="001E0519"/>
    <w:rsid w:val="001E4F94"/>
    <w:rsid w:val="001E6B75"/>
    <w:rsid w:val="001E7641"/>
    <w:rsid w:val="001F3493"/>
    <w:rsid w:val="001F44C4"/>
    <w:rsid w:val="001F72A6"/>
    <w:rsid w:val="001F7353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319"/>
    <w:rsid w:val="00247B7D"/>
    <w:rsid w:val="00250282"/>
    <w:rsid w:val="002523DA"/>
    <w:rsid w:val="00255C29"/>
    <w:rsid w:val="002562F6"/>
    <w:rsid w:val="00256E61"/>
    <w:rsid w:val="00260248"/>
    <w:rsid w:val="00261E51"/>
    <w:rsid w:val="00265063"/>
    <w:rsid w:val="00270DD5"/>
    <w:rsid w:val="00274A2C"/>
    <w:rsid w:val="00276F8A"/>
    <w:rsid w:val="00285D02"/>
    <w:rsid w:val="0028722D"/>
    <w:rsid w:val="002902D3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2F7FFE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030"/>
    <w:rsid w:val="00491FBC"/>
    <w:rsid w:val="0049233A"/>
    <w:rsid w:val="004936F7"/>
    <w:rsid w:val="004976C9"/>
    <w:rsid w:val="004A0162"/>
    <w:rsid w:val="004A1C70"/>
    <w:rsid w:val="004A3305"/>
    <w:rsid w:val="004A4A0D"/>
    <w:rsid w:val="004B5546"/>
    <w:rsid w:val="004B63BA"/>
    <w:rsid w:val="004B692F"/>
    <w:rsid w:val="004C0872"/>
    <w:rsid w:val="004C11BE"/>
    <w:rsid w:val="004D260C"/>
    <w:rsid w:val="004D4AE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13D5"/>
    <w:rsid w:val="00542569"/>
    <w:rsid w:val="00545E30"/>
    <w:rsid w:val="00546BBE"/>
    <w:rsid w:val="00552CBD"/>
    <w:rsid w:val="005532B2"/>
    <w:rsid w:val="00553FA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B7AF4"/>
    <w:rsid w:val="005C19F7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214C4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49C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022D"/>
    <w:rsid w:val="007D5DF9"/>
    <w:rsid w:val="007D7127"/>
    <w:rsid w:val="007E228C"/>
    <w:rsid w:val="007E3765"/>
    <w:rsid w:val="007E4086"/>
    <w:rsid w:val="007E4ECE"/>
    <w:rsid w:val="007F0ABB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415B2"/>
    <w:rsid w:val="00845603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2C5D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45F6"/>
    <w:rsid w:val="00A960D6"/>
    <w:rsid w:val="00A97DDA"/>
    <w:rsid w:val="00AA155E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5286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D185A"/>
    <w:rsid w:val="00BE0981"/>
    <w:rsid w:val="00BE675E"/>
    <w:rsid w:val="00BF1693"/>
    <w:rsid w:val="00BF6F8B"/>
    <w:rsid w:val="00C0480A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43E0"/>
    <w:rsid w:val="00C665D7"/>
    <w:rsid w:val="00C6746D"/>
    <w:rsid w:val="00C74041"/>
    <w:rsid w:val="00C7532E"/>
    <w:rsid w:val="00C7580F"/>
    <w:rsid w:val="00C92D5D"/>
    <w:rsid w:val="00C95697"/>
    <w:rsid w:val="00C96157"/>
    <w:rsid w:val="00CA1DA8"/>
    <w:rsid w:val="00CA5B5F"/>
    <w:rsid w:val="00CB04E5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879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94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94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o">
    <w:name w:val="Revision"/>
    <w:hidden/>
    <w:uiPriority w:val="71"/>
    <w:rsid w:val="00CB04E5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jazz.pt/cartaz.html" TargetMode="External"/><Relationship Id="rId13" Type="http://schemas.openxmlformats.org/officeDocument/2006/relationships/hyperlink" Target="https://www.youtube.com/watch?v=ow4MD5EeAJw" TargetMode="External"/><Relationship Id="rId18" Type="http://schemas.openxmlformats.org/officeDocument/2006/relationships/hyperlink" Target="https://open.spotify.com/user/edpcoolja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@ageascooljaz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Q0qlvu1Wq3udKMAmLT8gIA" TargetMode="External"/><Relationship Id="rId17" Type="http://schemas.openxmlformats.org/officeDocument/2006/relationships/hyperlink" Target="https://www.facebook.com/ageascooljaz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geascooljazz.pt/" TargetMode="External"/><Relationship Id="rId20" Type="http://schemas.openxmlformats.org/officeDocument/2006/relationships/hyperlink" Target="https://www.tiktok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45BMHQt9TMtn7fRanWW7Mm?si=8_Y8qsMPR5KU85KoRQW2a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51918727336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nstagram.com/beatriznunesmusic/" TargetMode="External"/><Relationship Id="rId19" Type="http://schemas.openxmlformats.org/officeDocument/2006/relationships/hyperlink" Target="https://www.instagram.com/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eatriznunesmusic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12</cp:revision>
  <cp:lastPrinted>2018-12-05T17:44:00Z</cp:lastPrinted>
  <dcterms:created xsi:type="dcterms:W3CDTF">2024-12-10T12:00:00Z</dcterms:created>
  <dcterms:modified xsi:type="dcterms:W3CDTF">2025-01-21T11:08:00Z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